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C" w:rsidRDefault="00336BAC" w:rsidP="00336BAC">
      <w:pPr>
        <w:jc w:val="center"/>
        <w:rPr>
          <w:b/>
          <w:bCs/>
        </w:rPr>
      </w:pPr>
      <w:bookmarkStart w:id="0" w:name="_GoBack"/>
      <w:bookmarkEnd w:id="0"/>
    </w:p>
    <w:p w:rsidR="00336BAC" w:rsidRDefault="00336BAC" w:rsidP="00336BAC">
      <w:pPr>
        <w:jc w:val="center"/>
      </w:pPr>
      <w:r w:rsidRPr="000E143E">
        <w:rPr>
          <w:b/>
          <w:bCs/>
        </w:rPr>
        <w:t>AİLE VE SOSYAL POLİTİKALAR İL MÜDÜRLÜĞÜ</w:t>
      </w:r>
      <w:r>
        <w:rPr>
          <w:b/>
          <w:bCs/>
        </w:rPr>
        <w:t xml:space="preserve">'NE </w:t>
      </w:r>
    </w:p>
    <w:p w:rsidR="00336BAC" w:rsidRDefault="00336BAC" w:rsidP="00336BAC">
      <w:pPr>
        <w:tabs>
          <w:tab w:val="left" w:pos="6978"/>
        </w:tabs>
        <w:rPr>
          <w:b/>
          <w:bCs/>
        </w:rPr>
      </w:pPr>
      <w:r>
        <w:tab/>
      </w:r>
      <w:r w:rsidRPr="000E143E">
        <w:rPr>
          <w:b/>
          <w:bCs/>
        </w:rPr>
        <w:t>DİYARBAKIR</w:t>
      </w:r>
    </w:p>
    <w:p w:rsidR="00336BAC" w:rsidRDefault="00336BAC" w:rsidP="00336BAC">
      <w:pPr>
        <w:tabs>
          <w:tab w:val="left" w:pos="6978"/>
        </w:tabs>
        <w:rPr>
          <w:b/>
          <w:bCs/>
        </w:rPr>
      </w:pPr>
    </w:p>
    <w:p w:rsidR="00336BAC" w:rsidRDefault="00336BAC" w:rsidP="00336BAC">
      <w:pPr>
        <w:tabs>
          <w:tab w:val="left" w:pos="6978"/>
        </w:tabs>
        <w:jc w:val="both"/>
      </w:pPr>
      <w:r>
        <w:t xml:space="preserve">            </w:t>
      </w:r>
      <w:r w:rsidRPr="00184C62">
        <w:t>Bakanlığı</w:t>
      </w:r>
      <w:r>
        <w:t>n</w:t>
      </w:r>
      <w:r w:rsidRPr="00184C62">
        <w:t>ız</w:t>
      </w:r>
      <w:r>
        <w:t xml:space="preserve"> </w:t>
      </w:r>
      <w:r w:rsidRPr="00184C62">
        <w:t xml:space="preserve">tarafından sunulan sosyal yardım ve sosyal hizmetler başta olmak üzere kamunun imkânları ve hizmetleri konusunda desteğe ihtiyacı olan kişi ve ailelere ulaşılması, </w:t>
      </w:r>
      <w:proofErr w:type="spellStart"/>
      <w:r w:rsidRPr="00184C62">
        <w:t>psiko</w:t>
      </w:r>
      <w:proofErr w:type="spellEnd"/>
      <w:r w:rsidRPr="00184C62">
        <w:t>-sosyal ve ekonomik durumlarının incelenerek değerlendirilmesi</w:t>
      </w:r>
      <w:r>
        <w:t xml:space="preserve"> </w:t>
      </w:r>
      <w:r w:rsidRPr="00184C62">
        <w:t>ve ihtiyaç duyulan hizmetlerden yararlandırılmalarına yönelik, gereken rehberlik ve yönlendirmenin yapılması yoluyla vatandaşlarımız ile kamu hizmetlerinin buluşturulmasının ve söz konusu hizmetlerin vatandaşlara sağladığı imkânların</w:t>
      </w:r>
      <w:r>
        <w:t xml:space="preserve"> </w:t>
      </w:r>
      <w:r w:rsidRPr="00184C62">
        <w:t>amacına uygun kullanılıp kullanılmadığının değerlendirilmesinin amaçlandığı</w:t>
      </w:r>
      <w:r>
        <w:t xml:space="preserve"> </w:t>
      </w:r>
      <w:r w:rsidRPr="00184C62">
        <w:t>Aile Sosyal Destek P</w:t>
      </w:r>
      <w:r>
        <w:t>rogramı ( ASDEP)  kapsamında</w:t>
      </w:r>
      <w:r w:rsidR="00D73A8E">
        <w:t xml:space="preserve"> İl müdürlüğünüzce </w:t>
      </w:r>
      <w:r>
        <w:t xml:space="preserve">alımı yapılacak </w:t>
      </w:r>
      <w:proofErr w:type="gramStart"/>
      <w:r>
        <w:t>olan  personel</w:t>
      </w:r>
      <w:proofErr w:type="gramEnd"/>
      <w:r>
        <w:t xml:space="preserve"> için müracaatımın değerlendirilmesi hususunda;</w:t>
      </w:r>
    </w:p>
    <w:p w:rsidR="00336BAC" w:rsidRDefault="00336BAC" w:rsidP="00336BAC">
      <w:pPr>
        <w:tabs>
          <w:tab w:val="left" w:pos="6978"/>
        </w:tabs>
        <w:jc w:val="both"/>
      </w:pPr>
    </w:p>
    <w:p w:rsidR="00336BAC" w:rsidRDefault="00336BAC" w:rsidP="00336BAC">
      <w:pPr>
        <w:tabs>
          <w:tab w:val="left" w:pos="6978"/>
        </w:tabs>
        <w:jc w:val="both"/>
        <w:rPr>
          <w:b/>
          <w:bCs/>
        </w:rPr>
      </w:pPr>
      <w:r>
        <w:t xml:space="preserve">                Gereğini bilgilerinize arz ederim </w:t>
      </w:r>
      <w:proofErr w:type="gramStart"/>
      <w:r>
        <w:t>.</w:t>
      </w:r>
      <w:r w:rsidR="00D73A8E">
        <w:t>...</w:t>
      </w:r>
      <w:proofErr w:type="gramEnd"/>
      <w:r w:rsidR="00D73A8E">
        <w:t>/...../2016</w:t>
      </w:r>
    </w:p>
    <w:p w:rsidR="00336BAC" w:rsidRDefault="00336BAC" w:rsidP="00336BAC">
      <w:pPr>
        <w:tabs>
          <w:tab w:val="left" w:pos="6978"/>
        </w:tabs>
      </w:pPr>
    </w:p>
    <w:p w:rsidR="00336BAC" w:rsidRDefault="00336BAC" w:rsidP="00336BAC"/>
    <w:p w:rsidR="00F032AF" w:rsidRDefault="00336BAC" w:rsidP="00336BAC">
      <w:pPr>
        <w:tabs>
          <w:tab w:val="left" w:pos="6630"/>
        </w:tabs>
      </w:pPr>
      <w:r>
        <w:tab/>
        <w:t>Adı Soyadı -İmza</w:t>
      </w:r>
    </w:p>
    <w:p w:rsidR="00F032AF" w:rsidRPr="00F032AF" w:rsidRDefault="00F032AF" w:rsidP="00F032AF"/>
    <w:p w:rsidR="00F032AF" w:rsidRPr="00F032AF" w:rsidRDefault="00F032AF" w:rsidP="00F032AF"/>
    <w:p w:rsidR="00F032AF" w:rsidRPr="00F032AF" w:rsidRDefault="00F032AF" w:rsidP="00F032AF"/>
    <w:p w:rsidR="00F032AF" w:rsidRPr="00F032AF" w:rsidRDefault="00F032AF" w:rsidP="00F032AF"/>
    <w:p w:rsidR="00F032AF" w:rsidRPr="00F032AF" w:rsidRDefault="00F032AF" w:rsidP="00F032AF"/>
    <w:p w:rsidR="00F032AF" w:rsidRPr="00F032AF" w:rsidRDefault="00F032AF" w:rsidP="00F032AF"/>
    <w:p w:rsidR="00F032AF" w:rsidRPr="00F032AF" w:rsidRDefault="00F032AF" w:rsidP="00F032AF"/>
    <w:p w:rsidR="00F032AF" w:rsidRDefault="00F032AF" w:rsidP="00F032AF"/>
    <w:p w:rsidR="00F032AF" w:rsidRDefault="00F032AF" w:rsidP="00F032AF"/>
    <w:p w:rsidR="00F032AF" w:rsidRDefault="00F032AF" w:rsidP="00F032AF">
      <w:pPr>
        <w:rPr>
          <w:b/>
          <w:u w:val="single"/>
        </w:rPr>
      </w:pPr>
      <w:r w:rsidRPr="00F032AF">
        <w:rPr>
          <w:b/>
          <w:u w:val="single"/>
        </w:rPr>
        <w:t>EKLER:</w:t>
      </w:r>
    </w:p>
    <w:p w:rsidR="00F032AF" w:rsidRDefault="001E5BF3" w:rsidP="00F032AF">
      <w:r>
        <w:t>1-</w:t>
      </w:r>
      <w:r w:rsidR="00F032AF" w:rsidRPr="00184C62">
        <w:t>İkametgâh,</w:t>
      </w:r>
    </w:p>
    <w:p w:rsidR="00F032AF" w:rsidRDefault="001E5BF3" w:rsidP="00F032AF">
      <w:r>
        <w:t>2-</w:t>
      </w:r>
      <w:r w:rsidR="00F032AF" w:rsidRPr="00184C62">
        <w:t>Nüfus cüzdanı fotokopisi,</w:t>
      </w:r>
    </w:p>
    <w:p w:rsidR="00F032AF" w:rsidRDefault="001E5BF3" w:rsidP="00F032AF">
      <w:r>
        <w:t>3-</w:t>
      </w:r>
      <w:r w:rsidR="00F032AF" w:rsidRPr="00184C62">
        <w:t>Adli sicil belgesi (e-devlet üzerinden de alınabilir),</w:t>
      </w:r>
    </w:p>
    <w:p w:rsidR="00F032AF" w:rsidRDefault="001E5BF3" w:rsidP="00F032AF">
      <w:r>
        <w:t>4-</w:t>
      </w:r>
      <w:r w:rsidR="00F032AF">
        <w:t>S</w:t>
      </w:r>
      <w:r w:rsidR="00F032AF" w:rsidRPr="00184C62">
        <w:t>ağlık raporu (Aile Hekimliğinden de alınabilir),</w:t>
      </w:r>
    </w:p>
    <w:p w:rsidR="00F032AF" w:rsidRDefault="001E5BF3" w:rsidP="00F032AF">
      <w:r>
        <w:t>5-</w:t>
      </w:r>
      <w:r w:rsidR="00F032AF" w:rsidRPr="00184C62">
        <w:t>Diploma fotokopisi,</w:t>
      </w:r>
      <w:r w:rsidR="00D73A8E">
        <w:t xml:space="preserve">(  Diplomanın aslı görülüp onaylatılacaktır.) </w:t>
      </w:r>
    </w:p>
    <w:p w:rsidR="00F032AF" w:rsidRPr="00F032AF" w:rsidRDefault="001E5BF3" w:rsidP="00F032AF">
      <w:pPr>
        <w:rPr>
          <w:b/>
          <w:u w:val="single"/>
        </w:rPr>
      </w:pPr>
      <w:r>
        <w:t>6-</w:t>
      </w:r>
      <w:r w:rsidR="00F032AF" w:rsidRPr="00D73A8E">
        <w:t xml:space="preserve">KPSS </w:t>
      </w:r>
      <w:r w:rsidR="00D73A8E">
        <w:t>S</w:t>
      </w:r>
      <w:r w:rsidR="00F032AF" w:rsidRPr="00D73A8E">
        <w:t xml:space="preserve">onuç </w:t>
      </w:r>
      <w:r w:rsidR="00D73A8E" w:rsidRPr="00D73A8E">
        <w:t>formu</w:t>
      </w:r>
      <w:r w:rsidR="00D73A8E">
        <w:t xml:space="preserve"> (</w:t>
      </w:r>
      <w:r w:rsidR="00D73A8E" w:rsidRPr="00D73A8E">
        <w:rPr>
          <w:rStyle w:val="apple-style-span"/>
        </w:rPr>
        <w:t>5-6 Temmuz 2014 veya 4-5 Temmuz 2015</w:t>
      </w:r>
      <w:r w:rsidR="00D73A8E">
        <w:rPr>
          <w:rStyle w:val="apple-style-span"/>
        </w:rPr>
        <w:t>)</w:t>
      </w:r>
    </w:p>
    <w:p w:rsidR="00336BAC" w:rsidRDefault="001E5BF3" w:rsidP="00F032AF">
      <w:r>
        <w:t>7-Y</w:t>
      </w:r>
      <w:r w:rsidR="00F032AF" w:rsidRPr="00184C62">
        <w:t xml:space="preserve">eni </w:t>
      </w:r>
      <w:proofErr w:type="gramStart"/>
      <w:r w:rsidR="00F032AF" w:rsidRPr="00184C62">
        <w:t>çekilmiş</w:t>
      </w:r>
      <w:r w:rsidR="00D73A8E">
        <w:t xml:space="preserve"> </w:t>
      </w:r>
      <w:r>
        <w:t xml:space="preserve"> 2</w:t>
      </w:r>
      <w:proofErr w:type="gramEnd"/>
      <w:r>
        <w:t xml:space="preserve">  </w:t>
      </w:r>
      <w:r w:rsidR="00D73A8E">
        <w:t>a</w:t>
      </w:r>
      <w:r w:rsidRPr="00184C62">
        <w:t>det</w:t>
      </w:r>
      <w:r w:rsidR="00D73A8E">
        <w:t xml:space="preserve"> vesikalık fotoğraf</w:t>
      </w:r>
    </w:p>
    <w:p w:rsidR="000E6809" w:rsidRPr="00F032AF" w:rsidRDefault="000E6809" w:rsidP="00F032AF">
      <w:r>
        <w:t>8-Varsa alanla ilgili sertifika/belgeler (</w:t>
      </w:r>
      <w:proofErr w:type="gramStart"/>
      <w:r>
        <w:t>örnek ;Aile</w:t>
      </w:r>
      <w:proofErr w:type="gramEnd"/>
      <w:r>
        <w:t xml:space="preserve"> Danışmanlığı Sertifikası) </w:t>
      </w:r>
    </w:p>
    <w:sectPr w:rsidR="000E6809" w:rsidRPr="00F032AF" w:rsidSect="006D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C"/>
    <w:rsid w:val="000E6809"/>
    <w:rsid w:val="001E5BF3"/>
    <w:rsid w:val="00336BAC"/>
    <w:rsid w:val="006D7D4B"/>
    <w:rsid w:val="007428FE"/>
    <w:rsid w:val="00A4529E"/>
    <w:rsid w:val="00AE185D"/>
    <w:rsid w:val="00D73A8E"/>
    <w:rsid w:val="00F032AF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3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2AF"/>
    <w:pPr>
      <w:spacing w:before="100" w:beforeAutospacing="1" w:after="100" w:afterAutospacing="1"/>
    </w:pPr>
  </w:style>
  <w:style w:type="character" w:customStyle="1" w:styleId="apple-style-span">
    <w:name w:val="apple-style-span"/>
    <w:rsid w:val="00D73A8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3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2AF"/>
    <w:pPr>
      <w:spacing w:before="100" w:beforeAutospacing="1" w:after="100" w:afterAutospacing="1"/>
    </w:pPr>
  </w:style>
  <w:style w:type="character" w:customStyle="1" w:styleId="apple-style-span">
    <w:name w:val="apple-style-span"/>
    <w:rsid w:val="00D73A8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BasınBuro5</cp:lastModifiedBy>
  <cp:revision>2</cp:revision>
  <cp:lastPrinted>2016-03-11T08:08:00Z</cp:lastPrinted>
  <dcterms:created xsi:type="dcterms:W3CDTF">2016-03-17T08:06:00Z</dcterms:created>
  <dcterms:modified xsi:type="dcterms:W3CDTF">2016-03-17T08:06:00Z</dcterms:modified>
</cp:coreProperties>
</file>